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676" w:rsidRPr="00906F72" w:rsidRDefault="00906F72" w:rsidP="00906F72">
      <w:pPr>
        <w:jc w:val="center"/>
        <w:rPr>
          <w:sz w:val="28"/>
          <w:szCs w:val="28"/>
        </w:rPr>
      </w:pPr>
      <w:r w:rsidRPr="00906F72">
        <w:rPr>
          <w:rFonts w:hint="eastAsia"/>
          <w:sz w:val="28"/>
          <w:szCs w:val="28"/>
        </w:rPr>
        <w:t>监审处归档范围与保管期限表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6237"/>
        <w:gridCol w:w="1134"/>
        <w:gridCol w:w="851"/>
      </w:tblGrid>
      <w:tr w:rsidR="00906F72" w:rsidRPr="00272EFB" w:rsidTr="009F6E0B">
        <w:tc>
          <w:tcPr>
            <w:tcW w:w="8897" w:type="dxa"/>
            <w:gridSpan w:val="4"/>
          </w:tcPr>
          <w:p w:rsidR="00906F72" w:rsidRPr="00272EFB" w:rsidRDefault="00906F72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DQ12纪检（监审处）</w:t>
            </w:r>
          </w:p>
        </w:tc>
      </w:tr>
      <w:tr w:rsidR="00906F72" w:rsidRPr="00272EFB" w:rsidTr="00D4109D">
        <w:trPr>
          <w:trHeight w:val="316"/>
        </w:trPr>
        <w:tc>
          <w:tcPr>
            <w:tcW w:w="675" w:type="dxa"/>
          </w:tcPr>
          <w:p w:rsidR="00906F72" w:rsidRPr="00272EFB" w:rsidRDefault="00906F72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6237" w:type="dxa"/>
          </w:tcPr>
          <w:p w:rsidR="00906F72" w:rsidRPr="00272EFB" w:rsidRDefault="009F6E0B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归 档 范 围</w:t>
            </w:r>
          </w:p>
        </w:tc>
        <w:tc>
          <w:tcPr>
            <w:tcW w:w="1134" w:type="dxa"/>
          </w:tcPr>
          <w:p w:rsidR="00906F72" w:rsidRPr="00272EFB" w:rsidRDefault="00906F72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保管期限</w:t>
            </w:r>
          </w:p>
        </w:tc>
        <w:tc>
          <w:tcPr>
            <w:tcW w:w="851" w:type="dxa"/>
          </w:tcPr>
          <w:p w:rsidR="00906F72" w:rsidRPr="00272EFB" w:rsidRDefault="00906F72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906F72" w:rsidRPr="00272EFB" w:rsidTr="009F6E0B">
        <w:tc>
          <w:tcPr>
            <w:tcW w:w="675" w:type="dxa"/>
          </w:tcPr>
          <w:p w:rsidR="00906F72" w:rsidRPr="00272EFB" w:rsidRDefault="00906F72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237" w:type="dxa"/>
          </w:tcPr>
          <w:p w:rsidR="00906F72" w:rsidRPr="00272EFB" w:rsidRDefault="00906F72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上级</w:t>
            </w:r>
            <w:r>
              <w:rPr>
                <w:rFonts w:ascii="宋体" w:hAnsi="宋体" w:hint="eastAsia"/>
                <w:szCs w:val="21"/>
              </w:rPr>
              <w:t>有关</w:t>
            </w:r>
            <w:r w:rsidRPr="00272EFB">
              <w:rPr>
                <w:rFonts w:ascii="宋体" w:hAnsi="宋体" w:hint="eastAsia"/>
                <w:szCs w:val="21"/>
              </w:rPr>
              <w:t>纪检工作的文件</w:t>
            </w:r>
          </w:p>
        </w:tc>
        <w:tc>
          <w:tcPr>
            <w:tcW w:w="1134" w:type="dxa"/>
          </w:tcPr>
          <w:p w:rsidR="00906F72" w:rsidRPr="00272EFB" w:rsidRDefault="00906F72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906F72" w:rsidRPr="00272EFB" w:rsidRDefault="00906F72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06F72" w:rsidRPr="00272EFB" w:rsidTr="009F6E0B">
        <w:tc>
          <w:tcPr>
            <w:tcW w:w="675" w:type="dxa"/>
          </w:tcPr>
          <w:p w:rsidR="00906F72" w:rsidRPr="00272EFB" w:rsidRDefault="00906F72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237" w:type="dxa"/>
          </w:tcPr>
          <w:p w:rsidR="00906F72" w:rsidRPr="00272EFB" w:rsidRDefault="00906F72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纪委工作规章制度</w:t>
            </w:r>
          </w:p>
        </w:tc>
        <w:tc>
          <w:tcPr>
            <w:tcW w:w="1134" w:type="dxa"/>
          </w:tcPr>
          <w:p w:rsidR="00906F72" w:rsidRPr="00272EFB" w:rsidRDefault="00906F72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906F72" w:rsidRPr="00272EFB" w:rsidRDefault="00906F72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06F72" w:rsidRPr="00272EFB" w:rsidTr="009F6E0B">
        <w:tc>
          <w:tcPr>
            <w:tcW w:w="675" w:type="dxa"/>
          </w:tcPr>
          <w:p w:rsidR="00906F72" w:rsidRPr="00272EFB" w:rsidRDefault="00906F72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237" w:type="dxa"/>
          </w:tcPr>
          <w:p w:rsidR="00906F72" w:rsidRPr="00272EFB" w:rsidRDefault="00906F72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纪委工作计划、报告、总结、</w:t>
            </w:r>
            <w:r>
              <w:rPr>
                <w:rFonts w:ascii="宋体" w:hAnsi="宋体" w:hint="eastAsia"/>
                <w:szCs w:val="21"/>
              </w:rPr>
              <w:t>会议记录</w:t>
            </w:r>
          </w:p>
        </w:tc>
        <w:tc>
          <w:tcPr>
            <w:tcW w:w="1134" w:type="dxa"/>
          </w:tcPr>
          <w:p w:rsidR="00906F72" w:rsidRPr="00272EFB" w:rsidRDefault="00906F72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906F72" w:rsidRPr="00272EFB" w:rsidRDefault="00906F72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06F72" w:rsidRPr="00272EFB" w:rsidTr="009F6E0B">
        <w:tc>
          <w:tcPr>
            <w:tcW w:w="675" w:type="dxa"/>
          </w:tcPr>
          <w:p w:rsidR="00906F72" w:rsidRPr="00272EFB" w:rsidRDefault="00906F72" w:rsidP="00093F2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6237" w:type="dxa"/>
          </w:tcPr>
          <w:p w:rsidR="00906F72" w:rsidRPr="00272EFB" w:rsidRDefault="00906F72" w:rsidP="00093F2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个人廉政承诺书</w:t>
            </w:r>
          </w:p>
        </w:tc>
        <w:tc>
          <w:tcPr>
            <w:tcW w:w="1134" w:type="dxa"/>
          </w:tcPr>
          <w:p w:rsidR="00906F72" w:rsidRPr="00272EFB" w:rsidRDefault="00906F72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906F72" w:rsidRPr="00272EFB" w:rsidRDefault="00906F72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06F72" w:rsidRPr="00272EFB" w:rsidTr="009F6E0B">
        <w:tc>
          <w:tcPr>
            <w:tcW w:w="675" w:type="dxa"/>
          </w:tcPr>
          <w:p w:rsidR="00906F72" w:rsidRPr="00272EFB" w:rsidRDefault="00906F72" w:rsidP="00093F2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6237" w:type="dxa"/>
          </w:tcPr>
          <w:p w:rsidR="00906F72" w:rsidRPr="00272EFB" w:rsidRDefault="00906F72" w:rsidP="00093F2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教师、学生申诉材料</w:t>
            </w:r>
          </w:p>
        </w:tc>
        <w:tc>
          <w:tcPr>
            <w:tcW w:w="1134" w:type="dxa"/>
          </w:tcPr>
          <w:p w:rsidR="00906F72" w:rsidRPr="00272EFB" w:rsidRDefault="00906F72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851" w:type="dxa"/>
          </w:tcPr>
          <w:p w:rsidR="00906F72" w:rsidRPr="00272EFB" w:rsidRDefault="00906F72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906F72" w:rsidRPr="00272EFB" w:rsidTr="009F6E0B">
        <w:tc>
          <w:tcPr>
            <w:tcW w:w="8897" w:type="dxa"/>
            <w:gridSpan w:val="4"/>
          </w:tcPr>
          <w:p w:rsidR="00906F72" w:rsidRPr="00272EFB" w:rsidRDefault="00906F72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XZ13监察、审计（监审处）</w:t>
            </w:r>
          </w:p>
        </w:tc>
      </w:tr>
      <w:tr w:rsidR="00906F72" w:rsidRPr="00272EFB" w:rsidTr="009F6E0B">
        <w:tc>
          <w:tcPr>
            <w:tcW w:w="675" w:type="dxa"/>
          </w:tcPr>
          <w:p w:rsidR="00906F72" w:rsidRPr="00272EFB" w:rsidRDefault="00906F72" w:rsidP="00093F20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6237" w:type="dxa"/>
          </w:tcPr>
          <w:p w:rsidR="00906F72" w:rsidRPr="00272EFB" w:rsidRDefault="00D4109D" w:rsidP="00093F20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归 档 范 围</w:t>
            </w:r>
          </w:p>
        </w:tc>
        <w:tc>
          <w:tcPr>
            <w:tcW w:w="1134" w:type="dxa"/>
          </w:tcPr>
          <w:p w:rsidR="00906F72" w:rsidRPr="00272EFB" w:rsidRDefault="00906F72" w:rsidP="00093F20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保管期限</w:t>
            </w:r>
          </w:p>
        </w:tc>
        <w:tc>
          <w:tcPr>
            <w:tcW w:w="851" w:type="dxa"/>
          </w:tcPr>
          <w:p w:rsidR="00906F72" w:rsidRPr="00272EFB" w:rsidRDefault="00906F72" w:rsidP="00093F20">
            <w:pPr>
              <w:jc w:val="center"/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备注</w:t>
            </w:r>
          </w:p>
        </w:tc>
      </w:tr>
      <w:tr w:rsidR="00906F72" w:rsidRPr="00272EFB" w:rsidTr="009F6E0B">
        <w:tc>
          <w:tcPr>
            <w:tcW w:w="675" w:type="dxa"/>
          </w:tcPr>
          <w:p w:rsidR="00906F72" w:rsidRPr="00272EFB" w:rsidRDefault="00906F72" w:rsidP="00906F72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1</w:t>
            </w:r>
          </w:p>
        </w:tc>
        <w:tc>
          <w:tcPr>
            <w:tcW w:w="6237" w:type="dxa"/>
          </w:tcPr>
          <w:p w:rsidR="00906F72" w:rsidRPr="00272EFB" w:rsidRDefault="00906F72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上级有关监察、审计工作的文件</w:t>
            </w:r>
          </w:p>
        </w:tc>
        <w:tc>
          <w:tcPr>
            <w:tcW w:w="1134" w:type="dxa"/>
          </w:tcPr>
          <w:p w:rsidR="00906F72" w:rsidRPr="00272EFB" w:rsidRDefault="00906F72" w:rsidP="0048337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906F72" w:rsidRPr="00272EFB" w:rsidRDefault="00906F72" w:rsidP="00093F20">
            <w:pPr>
              <w:jc w:val="left"/>
              <w:rPr>
                <w:szCs w:val="21"/>
              </w:rPr>
            </w:pPr>
          </w:p>
        </w:tc>
      </w:tr>
      <w:tr w:rsidR="00906F72" w:rsidRPr="00272EFB" w:rsidTr="009F6E0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72" w:rsidRPr="00272EFB" w:rsidRDefault="00906F72" w:rsidP="00906F72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72" w:rsidRPr="00272EFB" w:rsidRDefault="00906F72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本校监察、审计工作方面的规章制度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72" w:rsidRPr="00272EFB" w:rsidRDefault="00906F72" w:rsidP="0048337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72" w:rsidRPr="00272EFB" w:rsidRDefault="00906F72" w:rsidP="00093F20">
            <w:pPr>
              <w:jc w:val="left"/>
              <w:rPr>
                <w:szCs w:val="21"/>
              </w:rPr>
            </w:pPr>
          </w:p>
        </w:tc>
      </w:tr>
      <w:tr w:rsidR="00906F72" w:rsidRPr="00272EFB" w:rsidTr="009F6E0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72" w:rsidRPr="00272EFB" w:rsidRDefault="00906F72" w:rsidP="00906F72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72" w:rsidRPr="00272EFB" w:rsidRDefault="00906F72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监察、审计工作计划、总结、调查报告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72" w:rsidRPr="00272EFB" w:rsidRDefault="00906F72" w:rsidP="0048337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72" w:rsidRPr="00272EFB" w:rsidRDefault="00906F72" w:rsidP="00093F20">
            <w:pPr>
              <w:jc w:val="left"/>
              <w:rPr>
                <w:szCs w:val="21"/>
              </w:rPr>
            </w:pPr>
          </w:p>
        </w:tc>
      </w:tr>
      <w:tr w:rsidR="00906F72" w:rsidRPr="00272EFB" w:rsidTr="009F6E0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72" w:rsidRPr="00272EFB" w:rsidRDefault="00906F72" w:rsidP="00906F72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72" w:rsidRPr="00272EFB" w:rsidRDefault="00906F72" w:rsidP="00093F20">
            <w:pPr>
              <w:jc w:val="left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监察、审计工作统计年报及重要报表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72" w:rsidRPr="00272EFB" w:rsidRDefault="00906F72" w:rsidP="00483370">
            <w:pPr>
              <w:jc w:val="center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72" w:rsidRPr="00272EFB" w:rsidRDefault="00906F72" w:rsidP="00093F20">
            <w:pPr>
              <w:jc w:val="left"/>
              <w:rPr>
                <w:szCs w:val="21"/>
              </w:rPr>
            </w:pPr>
          </w:p>
        </w:tc>
      </w:tr>
      <w:tr w:rsidR="00906F72" w:rsidRPr="00272EFB" w:rsidTr="009F6E0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72" w:rsidRPr="00272EFB" w:rsidRDefault="00906F72" w:rsidP="00093F2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72" w:rsidRPr="00272EFB" w:rsidRDefault="00906F72" w:rsidP="00093F2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项目立项、审批表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72" w:rsidRPr="00272EFB" w:rsidRDefault="00906F72" w:rsidP="0048337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72" w:rsidRPr="00272EFB" w:rsidRDefault="00906F72" w:rsidP="00093F20">
            <w:pPr>
              <w:jc w:val="left"/>
              <w:rPr>
                <w:szCs w:val="21"/>
              </w:rPr>
            </w:pPr>
          </w:p>
        </w:tc>
      </w:tr>
      <w:tr w:rsidR="00906F72" w:rsidRPr="00272EFB" w:rsidTr="009F6E0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72" w:rsidRPr="00272EFB" w:rsidRDefault="00906F72" w:rsidP="00093F2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72" w:rsidRDefault="00906F72" w:rsidP="00093F2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招投标记录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72" w:rsidRPr="00272EFB" w:rsidRDefault="00906F72" w:rsidP="0048337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72" w:rsidRPr="00272EFB" w:rsidRDefault="00906F72" w:rsidP="00093F20">
            <w:pPr>
              <w:jc w:val="left"/>
              <w:rPr>
                <w:szCs w:val="21"/>
              </w:rPr>
            </w:pPr>
          </w:p>
        </w:tc>
      </w:tr>
    </w:tbl>
    <w:p w:rsidR="00906F72" w:rsidRDefault="00906F72"/>
    <w:sectPr w:rsidR="00906F72" w:rsidSect="00D556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6321" w:rsidRDefault="00FD6321" w:rsidP="009F6E0B">
      <w:r>
        <w:separator/>
      </w:r>
    </w:p>
  </w:endnote>
  <w:endnote w:type="continuationSeparator" w:id="1">
    <w:p w:rsidR="00FD6321" w:rsidRDefault="00FD6321" w:rsidP="009F6E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6321" w:rsidRDefault="00FD6321" w:rsidP="009F6E0B">
      <w:r>
        <w:separator/>
      </w:r>
    </w:p>
  </w:footnote>
  <w:footnote w:type="continuationSeparator" w:id="1">
    <w:p w:rsidR="00FD6321" w:rsidRDefault="00FD6321" w:rsidP="009F6E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6F72"/>
    <w:rsid w:val="003B5CD0"/>
    <w:rsid w:val="00483370"/>
    <w:rsid w:val="00906F72"/>
    <w:rsid w:val="009F6E0B"/>
    <w:rsid w:val="00D4109D"/>
    <w:rsid w:val="00D55676"/>
    <w:rsid w:val="00FD6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F7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F6E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F6E0B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F6E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F6E0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20</cp:revision>
  <dcterms:created xsi:type="dcterms:W3CDTF">2011-05-06T02:00:00Z</dcterms:created>
  <dcterms:modified xsi:type="dcterms:W3CDTF">2017-10-20T07:41:00Z</dcterms:modified>
</cp:coreProperties>
</file>